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C2E2" w14:textId="3A3A4AF8" w:rsidR="00BE5E9A" w:rsidRDefault="00D57E7B" w:rsidP="00D57E7B">
      <w:pPr>
        <w:jc w:val="center"/>
      </w:pPr>
      <w:r>
        <w:t>THE WORA NOMINATING COMMITTEE</w:t>
      </w:r>
    </w:p>
    <w:p w14:paraId="419C9051" w14:textId="41C36E8C" w:rsidR="00D57E7B" w:rsidRDefault="00D57E7B" w:rsidP="00D57E7B">
      <w:pPr>
        <w:jc w:val="center"/>
      </w:pPr>
      <w:r>
        <w:t xml:space="preserve">IS SEEKING CANDIDATES </w:t>
      </w:r>
    </w:p>
    <w:p w14:paraId="7ADB6C50" w14:textId="39CE5A59" w:rsidR="00D57E7B" w:rsidRDefault="00D57E7B" w:rsidP="00D57E7B">
      <w:pPr>
        <w:jc w:val="center"/>
      </w:pPr>
      <w:r>
        <w:t>TO RUN FOR POSITIONS ON THE WORA BOARD</w:t>
      </w:r>
    </w:p>
    <w:p w14:paraId="7758DB7C" w14:textId="77777777" w:rsidR="00D57E7B" w:rsidRDefault="00D57E7B" w:rsidP="00D57E7B">
      <w:pPr>
        <w:jc w:val="center"/>
      </w:pPr>
    </w:p>
    <w:p w14:paraId="5B51403E" w14:textId="664C8CA9" w:rsidR="00D57E7B" w:rsidRDefault="00D57E7B" w:rsidP="00D57E7B">
      <w:r>
        <w:t xml:space="preserve">April </w:t>
      </w:r>
      <w:r w:rsidR="00857FB7">
        <w:t>10</w:t>
      </w:r>
      <w:r>
        <w:t>, 2026</w:t>
      </w:r>
    </w:p>
    <w:p w14:paraId="2A5F2257" w14:textId="77777777" w:rsidR="00857FB7" w:rsidRDefault="00857FB7" w:rsidP="00D57E7B"/>
    <w:p w14:paraId="6D71230E" w14:textId="4F619BE9" w:rsidR="00D57E7B" w:rsidRDefault="00D57E7B" w:rsidP="00D57E7B">
      <w:r>
        <w:t>The WORA Nominating Committee is seeking candidates to run for the WORA Board. The positions include President, Vice President, Treasurer, Secretary and five at large positions.</w:t>
      </w:r>
    </w:p>
    <w:p w14:paraId="621BE218" w14:textId="49E3ADE9" w:rsidR="00D57E7B" w:rsidRDefault="00D57E7B" w:rsidP="00D57E7B">
      <w:r>
        <w:t>To qualify a candidate must live in Ward One and have been a current member of WORA for at least six months.</w:t>
      </w:r>
    </w:p>
    <w:p w14:paraId="11AA8065" w14:textId="1C6BE108" w:rsidR="00D57E7B" w:rsidRDefault="00D57E7B" w:rsidP="00D57E7B">
      <w:r>
        <w:t xml:space="preserve">Any qualified interested persons must have notified the nominating committee of their </w:t>
      </w:r>
      <w:r w:rsidR="00857FB7">
        <w:t>intent to run and for which position</w:t>
      </w:r>
      <w:r>
        <w:t xml:space="preserve"> by Friday May </w:t>
      </w:r>
      <w:r w:rsidR="006571B4">
        <w:t>15</w:t>
      </w:r>
      <w:r>
        <w:t>, 2026</w:t>
      </w:r>
      <w:r w:rsidR="002346AF">
        <w:t>.</w:t>
      </w:r>
    </w:p>
    <w:p w14:paraId="1F5E6E61" w14:textId="03229B59" w:rsidR="002346AF" w:rsidRDefault="00857FB7" w:rsidP="00D57E7B">
      <w:r>
        <w:t>Candidates</w:t>
      </w:r>
      <w:r w:rsidR="002346AF">
        <w:t xml:space="preserve"> must </w:t>
      </w:r>
      <w:r w:rsidR="008A5990">
        <w:t xml:space="preserve">fill out the </w:t>
      </w:r>
      <w:r w:rsidR="00994B52">
        <w:t>WORA Candidate Filing Form and submit</w:t>
      </w:r>
      <w:r w:rsidR="002346AF">
        <w:t xml:space="preserve"> to </w:t>
      </w:r>
      <w:r w:rsidR="00416553">
        <w:t xml:space="preserve">a member of </w:t>
      </w:r>
      <w:r w:rsidR="002346AF">
        <w:t>the Nominating Committee by the same date.</w:t>
      </w:r>
    </w:p>
    <w:p w14:paraId="6006DFFC" w14:textId="4227E910" w:rsidR="002346AF" w:rsidRDefault="002346AF" w:rsidP="00D57E7B">
      <w:r>
        <w:t xml:space="preserve">The list of those running along with their </w:t>
      </w:r>
      <w:r w:rsidR="007B46F0">
        <w:t>Filing Form</w:t>
      </w:r>
      <w:r>
        <w:t xml:space="preserve"> will be published on the WORA website and circulated via email to the WORA membership.</w:t>
      </w:r>
    </w:p>
    <w:p w14:paraId="192ABEAA" w14:textId="3E939F6F" w:rsidR="00D57E7B" w:rsidRDefault="00D57E7B" w:rsidP="00D57E7B">
      <w:r>
        <w:t>The election will be held on June 28</w:t>
      </w:r>
      <w:r w:rsidRPr="00D57E7B">
        <w:rPr>
          <w:vertAlign w:val="superscript"/>
        </w:rPr>
        <w:t>th</w:t>
      </w:r>
      <w:r>
        <w:t xml:space="preserve"> at the Paca House. </w:t>
      </w:r>
    </w:p>
    <w:p w14:paraId="2337F819" w14:textId="4EFC6BFA" w:rsidR="002346AF" w:rsidRDefault="002346AF" w:rsidP="00D57E7B">
      <w:r>
        <w:t xml:space="preserve">Please contact the WORA Nominating Committee members with any </w:t>
      </w:r>
      <w:r w:rsidR="00857FB7">
        <w:t xml:space="preserve">potential candidates, </w:t>
      </w:r>
      <w:r>
        <w:t xml:space="preserve">suggestions </w:t>
      </w:r>
      <w:r w:rsidR="00857FB7">
        <w:t>or</w:t>
      </w:r>
      <w:r>
        <w:t xml:space="preserve"> questions.</w:t>
      </w:r>
    </w:p>
    <w:p w14:paraId="2F208E1F" w14:textId="74AF6ABE" w:rsidR="002346AF" w:rsidRDefault="002346AF" w:rsidP="00D57E7B">
      <w:r>
        <w:t>The WORA Nominating Committee:</w:t>
      </w:r>
    </w:p>
    <w:p w14:paraId="52D43760" w14:textId="5A9EB183" w:rsidR="002346AF" w:rsidRDefault="002346AF" w:rsidP="00D57E7B">
      <w:r>
        <w:t xml:space="preserve">Rob Beguelin, Chair </w:t>
      </w:r>
      <w:r>
        <w:tab/>
      </w:r>
      <w:r>
        <w:tab/>
      </w:r>
      <w:r>
        <w:tab/>
      </w:r>
      <w:hyperlink r:id="rId4" w:history="1">
        <w:r w:rsidRPr="00017814">
          <w:rPr>
            <w:rStyle w:val="Hyperlink"/>
          </w:rPr>
          <w:t>Rbeguelin@comcast.net</w:t>
        </w:r>
      </w:hyperlink>
    </w:p>
    <w:p w14:paraId="1E606026" w14:textId="56C8C33B" w:rsidR="002346AF" w:rsidRDefault="002346AF" w:rsidP="00D57E7B">
      <w:r>
        <w:t>Amanda Fegley</w:t>
      </w:r>
      <w:r>
        <w:tab/>
      </w:r>
      <w:r>
        <w:tab/>
      </w:r>
      <w:r>
        <w:tab/>
      </w:r>
      <w:hyperlink r:id="rId5" w:history="1">
        <w:r w:rsidRPr="00017814">
          <w:rPr>
            <w:rStyle w:val="Hyperlink"/>
          </w:rPr>
          <w:t>fegley4a@verizon.net</w:t>
        </w:r>
      </w:hyperlink>
    </w:p>
    <w:p w14:paraId="3C1F20F7" w14:textId="7233DB2F" w:rsidR="002346AF" w:rsidRDefault="002346AF" w:rsidP="00D57E7B">
      <w:r>
        <w:t>Felecia Barlow Clar</w:t>
      </w:r>
      <w:r>
        <w:tab/>
      </w:r>
      <w:r>
        <w:tab/>
      </w:r>
      <w:r>
        <w:tab/>
      </w:r>
      <w:hyperlink r:id="rId6" w:history="1">
        <w:r w:rsidRPr="00017814">
          <w:rPr>
            <w:rStyle w:val="Hyperlink"/>
          </w:rPr>
          <w:t>redanimals@comcast.net</w:t>
        </w:r>
      </w:hyperlink>
    </w:p>
    <w:p w14:paraId="45D76599" w14:textId="7851242C" w:rsidR="002346AF" w:rsidRDefault="002346AF" w:rsidP="00D57E7B">
      <w:r>
        <w:t>Laurie Sullivan</w:t>
      </w:r>
      <w:r>
        <w:tab/>
      </w:r>
      <w:r>
        <w:tab/>
      </w:r>
      <w:r>
        <w:tab/>
      </w:r>
      <w:hyperlink r:id="rId7" w:history="1">
        <w:r w:rsidRPr="00017814">
          <w:rPr>
            <w:rStyle w:val="Hyperlink"/>
          </w:rPr>
          <w:t>sullivan.acts@aol.com</w:t>
        </w:r>
      </w:hyperlink>
    </w:p>
    <w:p w14:paraId="7D2810A8" w14:textId="2640E12E" w:rsidR="002346AF" w:rsidRDefault="002346AF" w:rsidP="00D57E7B">
      <w:r>
        <w:t>John Hammond</w:t>
      </w:r>
      <w:r>
        <w:tab/>
      </w:r>
      <w:r>
        <w:tab/>
      </w:r>
      <w:r>
        <w:tab/>
      </w:r>
      <w:hyperlink r:id="rId8" w:history="1">
        <w:r w:rsidRPr="00017814">
          <w:rPr>
            <w:rStyle w:val="Hyperlink"/>
          </w:rPr>
          <w:t>jrhammond1@verizon.net</w:t>
        </w:r>
      </w:hyperlink>
    </w:p>
    <w:p w14:paraId="647A90D5" w14:textId="11F2E159" w:rsidR="002346AF" w:rsidRDefault="002346AF" w:rsidP="00D57E7B">
      <w:r>
        <w:t>Mike Spatero</w:t>
      </w:r>
      <w:r w:rsidR="00857FB7">
        <w:tab/>
      </w:r>
      <w:r w:rsidR="00857FB7">
        <w:tab/>
      </w:r>
      <w:r w:rsidR="00857FB7">
        <w:tab/>
      </w:r>
      <w:r w:rsidR="00857FB7">
        <w:tab/>
      </w:r>
      <w:hyperlink r:id="rId9" w:history="1">
        <w:r w:rsidR="00857FB7" w:rsidRPr="00017814">
          <w:rPr>
            <w:rStyle w:val="Hyperlink"/>
          </w:rPr>
          <w:t>mike.spataro@gmail.com</w:t>
        </w:r>
      </w:hyperlink>
    </w:p>
    <w:p w14:paraId="2D725AC3" w14:textId="77777777" w:rsidR="00857FB7" w:rsidRDefault="00857FB7" w:rsidP="00D57E7B"/>
    <w:sectPr w:rsidR="00857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7B"/>
    <w:rsid w:val="000770B2"/>
    <w:rsid w:val="00106BF5"/>
    <w:rsid w:val="002346AF"/>
    <w:rsid w:val="00351D8C"/>
    <w:rsid w:val="00416553"/>
    <w:rsid w:val="006515D1"/>
    <w:rsid w:val="006571B4"/>
    <w:rsid w:val="007B46F0"/>
    <w:rsid w:val="00857FB7"/>
    <w:rsid w:val="008A5990"/>
    <w:rsid w:val="00994B52"/>
    <w:rsid w:val="00A9771D"/>
    <w:rsid w:val="00BE5E9A"/>
    <w:rsid w:val="00C44471"/>
    <w:rsid w:val="00C6669E"/>
    <w:rsid w:val="00D57E7B"/>
    <w:rsid w:val="00DA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4E6E4"/>
  <w15:chartTrackingRefBased/>
  <w15:docId w15:val="{302FD90F-279B-49DD-B157-242AAF95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D8C"/>
  </w:style>
  <w:style w:type="paragraph" w:styleId="Heading1">
    <w:name w:val="heading 1"/>
    <w:basedOn w:val="Normal"/>
    <w:next w:val="Normal"/>
    <w:link w:val="Heading1Char"/>
    <w:uiPriority w:val="9"/>
    <w:qFormat/>
    <w:rsid w:val="00351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351D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1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D8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D8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351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D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46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hammond1@verizon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llivan.acts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animals@comcast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egley4a@verizon.ne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beguelin@comcast.net" TargetMode="External"/><Relationship Id="rId9" Type="http://schemas.openxmlformats.org/officeDocument/2006/relationships/hyperlink" Target="mailto:mike.spatar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Beguelin</dc:creator>
  <cp:keywords/>
  <dc:description/>
  <cp:lastModifiedBy>Rob Beguelin</cp:lastModifiedBy>
  <cp:revision>7</cp:revision>
  <dcterms:created xsi:type="dcterms:W3CDTF">2026-04-09T14:05:00Z</dcterms:created>
  <dcterms:modified xsi:type="dcterms:W3CDTF">2026-04-10T13:48:00Z</dcterms:modified>
</cp:coreProperties>
</file>